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FF6779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F677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F677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F677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DF2311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FF6779" w:rsidRPr="0079230C" w:rsidTr="00210592">
        <w:trPr>
          <w:trHeight w:val="273"/>
        </w:trPr>
        <w:tc>
          <w:tcPr>
            <w:tcW w:w="4248" w:type="dxa"/>
            <w:vAlign w:val="center"/>
          </w:tcPr>
          <w:p w:rsidR="00FF6779" w:rsidRPr="0079230C" w:rsidRDefault="00FF6779" w:rsidP="00FF677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</w:tcPr>
          <w:p w:rsidR="00FF6779" w:rsidRPr="00CC613D" w:rsidRDefault="00FF6779" w:rsidP="00FF6779">
            <w:pPr>
              <w:ind w:left="288" w:hanging="257"/>
            </w:pPr>
            <w:r w:rsidRPr="00CC613D">
              <w:t>Настоящая му</w:t>
            </w:r>
            <w:r w:rsidRPr="00CC613D">
              <w:softHyphen/>
              <w:t>зыка не бывает «старой»</w:t>
            </w:r>
          </w:p>
        </w:tc>
      </w:tr>
    </w:tbl>
    <w:p w:rsidR="00DF2311" w:rsidRPr="00DF2311" w:rsidRDefault="00DF2311" w:rsidP="00DF2311">
      <w:pPr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p w:rsidR="00AE220E" w:rsidRDefault="00E20620" w:rsidP="00E20620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Посмотрите </w:t>
      </w:r>
      <w:r w:rsidR="00DF2311">
        <w:rPr>
          <w:rFonts w:eastAsia="Times New Roman"/>
          <w:color w:val="000000"/>
        </w:rPr>
        <w:t xml:space="preserve">презентацию и посмотрите видео </w:t>
      </w:r>
      <w:proofErr w:type="spellStart"/>
      <w:r w:rsidR="00DF2311">
        <w:rPr>
          <w:rFonts w:eastAsia="Times New Roman"/>
          <w:color w:val="000000"/>
        </w:rPr>
        <w:t>ВКонтакте</w:t>
      </w:r>
      <w:proofErr w:type="spellEnd"/>
      <w:r w:rsidR="00DF2311">
        <w:rPr>
          <w:rFonts w:eastAsia="Times New Roman"/>
          <w:color w:val="000000"/>
        </w:rPr>
        <w:t>.</w:t>
      </w:r>
    </w:p>
    <w:p w:rsidR="00E20620" w:rsidRPr="00E20620" w:rsidRDefault="00DF2311" w:rsidP="00E20620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Запишите в тетради, с образами каких народных героев вы познакомились на уроке.</w:t>
      </w:r>
    </w:p>
    <w:sectPr w:rsidR="00E20620" w:rsidRPr="00E2062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5770AA"/>
    <w:multiLevelType w:val="hybridMultilevel"/>
    <w:tmpl w:val="695E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8"/>
  </w:num>
  <w:num w:numId="22">
    <w:abstractNumId w:val="11"/>
  </w:num>
  <w:num w:numId="23">
    <w:abstractNumId w:val="19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7"/>
  </w:num>
  <w:num w:numId="32">
    <w:abstractNumId w:val="31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DF2311"/>
    <w:rsid w:val="00E20620"/>
    <w:rsid w:val="00E345AD"/>
    <w:rsid w:val="00EA70F3"/>
    <w:rsid w:val="00F02E67"/>
    <w:rsid w:val="00F85595"/>
    <w:rsid w:val="00FC6B19"/>
    <w:rsid w:val="00FF2BBF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83B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2020-09-13T14:03:00Z</dcterms:modified>
</cp:coreProperties>
</file>