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A8" w:rsidRPr="007312C1" w:rsidRDefault="009059A8" w:rsidP="007312C1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Дата:</w:t>
      </w:r>
      <w:r w:rsidR="008138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A58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29</w:t>
      </w: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апреля 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Класс: 3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Предмет: окружающий мир</w:t>
      </w:r>
    </w:p>
    <w:p w:rsidR="009059A8" w:rsidRPr="009059A8" w:rsidRDefault="009059A8" w:rsidP="009059A8">
      <w:pPr>
        <w:spacing w:after="200" w:line="276" w:lineRule="auto"/>
        <w:ind w:right="-1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Учитель: Чернопазова Е.Н.</w:t>
      </w:r>
    </w:p>
    <w:p w:rsidR="009059A8" w:rsidRPr="009059A8" w:rsidRDefault="009059A8" w:rsidP="009059A8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Адреса обратной связи: </w:t>
      </w:r>
      <w:hyperlink r:id="rId5" w:history="1"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elena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chernopazova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9059A8" w:rsidRPr="009059A8" w:rsidRDefault="00BE5069" w:rsidP="009059A8">
      <w:pPr>
        <w:spacing w:after="200" w:line="276" w:lineRule="auto"/>
        <w:ind w:right="-1"/>
        <w:contextualSpacing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6" w:history="1">
        <w:r w:rsidR="009059A8"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Наш</w:t>
        </w:r>
      </w:hyperlink>
      <w:r w:rsidR="009059A8" w:rsidRPr="009059A8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ru-RU"/>
        </w:rPr>
        <w:t xml:space="preserve"> 3 класс </w:t>
      </w:r>
      <w:hyperlink r:id="rId7" w:history="1">
        <w:r w:rsidR="009059A8" w:rsidRPr="009059A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https://vk.com/club151507684</w:t>
        </w:r>
      </w:hyperlink>
    </w:p>
    <w:p w:rsidR="007312C1" w:rsidRPr="007312C1" w:rsidRDefault="00A95D6C" w:rsidP="007312C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  <w:r w:rsidRPr="00A95D6C"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>https://www.youtube.com/watch?time_continue=1&amp;v=cv5u5hbWEvM&amp;feature=emb_logo</w:t>
      </w:r>
    </w:p>
    <w:p w:rsidR="0032644F" w:rsidRDefault="0032644F" w:rsidP="009059A8">
      <w:pPr>
        <w:widowControl w:val="0"/>
        <w:autoSpaceDE w:val="0"/>
        <w:autoSpaceDN w:val="0"/>
        <w:spacing w:after="0" w:line="276" w:lineRule="auto"/>
        <w:ind w:left="720" w:right="-1"/>
        <w:jc w:val="both"/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</w:p>
    <w:p w:rsidR="009059A8" w:rsidRPr="009059A8" w:rsidRDefault="009059A8" w:rsidP="009059A8">
      <w:pPr>
        <w:widowControl w:val="0"/>
        <w:autoSpaceDE w:val="0"/>
        <w:autoSpaceDN w:val="0"/>
        <w:spacing w:after="0" w:line="276" w:lineRule="auto"/>
        <w:ind w:left="72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Инструкция для учащегося </w:t>
      </w:r>
    </w:p>
    <w:p w:rsidR="009059A8" w:rsidRDefault="009059A8" w:rsidP="009059A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Работаем с учебником с. </w:t>
      </w:r>
      <w:r w:rsidR="00CA58E3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90 – 93, РТ с. 58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8138C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–</w:t>
      </w:r>
      <w:r w:rsidR="00CA58E3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59</w:t>
      </w:r>
      <w:r w:rsidR="008138C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, видеозапись </w:t>
      </w:r>
    </w:p>
    <w:p w:rsidR="007312C1" w:rsidRPr="009059A8" w:rsidRDefault="007312C1" w:rsidP="009059A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eastAsiaTheme="minorEastAsia"/>
          <w:color w:val="000000"/>
          <w:lang w:eastAsia="ru-RU"/>
        </w:rPr>
      </w:pPr>
    </w:p>
    <w:p w:rsidR="009059A8" w:rsidRPr="009059A8" w:rsidRDefault="009059A8" w:rsidP="009059A8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План-конспект учебного занятия:</w:t>
      </w:r>
    </w:p>
    <w:p w:rsidR="009059A8" w:rsidRPr="00CA58E3" w:rsidRDefault="009059A8" w:rsidP="009059A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 w:rsidRPr="009059A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CA58E3" w:rsidRPr="00CA58E3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Всемирное наследие </w:t>
      </w:r>
    </w:p>
    <w:p w:rsidR="008138CA" w:rsidRPr="00CA58E3" w:rsidRDefault="009059A8" w:rsidP="007312C1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A58E3">
        <w:rPr>
          <w:rFonts w:ascii="Times New Roman" w:eastAsiaTheme="minorEastAsia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Цель</w:t>
      </w:r>
      <w:r w:rsidR="0032644F" w:rsidRPr="00CA58E3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:</w:t>
      </w:r>
      <w:r w:rsidR="0032644F" w:rsidRPr="00CA58E3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="00CA58E3" w:rsidRPr="00CA58E3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знакомство обучающихся с идеей сохранения достопримечательностей природы и культуры, с историей создания Списка Всемирного наследия.</w:t>
      </w:r>
    </w:p>
    <w:p w:rsidR="009059A8" w:rsidRPr="007312C1" w:rsidRDefault="009059A8" w:rsidP="008138CA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059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7312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Краткий план занятия:</w:t>
      </w:r>
    </w:p>
    <w:p w:rsidR="009059A8" w:rsidRPr="007312C1" w:rsidRDefault="009059A8" w:rsidP="009059A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312C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Актуализация знаний</w:t>
      </w:r>
      <w:r w:rsidRPr="007312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CA58E3" w:rsidRDefault="00CA58E3" w:rsidP="00CA58E3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CA58E3">
        <w:rPr>
          <w:color w:val="000000"/>
        </w:rPr>
        <w:t xml:space="preserve">Сокровища. </w:t>
      </w:r>
    </w:p>
    <w:p w:rsidR="00CA58E3" w:rsidRDefault="00CA58E3" w:rsidP="00CA58E3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CA58E3">
        <w:rPr>
          <w:color w:val="000000"/>
        </w:rPr>
        <w:t xml:space="preserve">Сегодня мы будем говорить о сокровищах. </w:t>
      </w:r>
    </w:p>
    <w:p w:rsidR="00CA58E3" w:rsidRDefault="00CA58E3" w:rsidP="00CA58E3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CA58E3">
        <w:rPr>
          <w:color w:val="000000"/>
        </w:rPr>
        <w:t xml:space="preserve">Что для вас сокровища? </w:t>
      </w:r>
    </w:p>
    <w:p w:rsidR="00CA58E3" w:rsidRPr="00CA58E3" w:rsidRDefault="00CA58E3" w:rsidP="00CA58E3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Pr="00CA58E3">
        <w:rPr>
          <w:color w:val="000000"/>
        </w:rPr>
        <w:t>Как человеку узнать правильно ли он определил значен</w:t>
      </w:r>
      <w:r>
        <w:rPr>
          <w:color w:val="000000"/>
        </w:rPr>
        <w:t>ие слова? Куда ему посмотреть? (</w:t>
      </w:r>
      <w:proofErr w:type="gramStart"/>
      <w:r w:rsidRPr="00CA58E3">
        <w:rPr>
          <w:color w:val="000000"/>
        </w:rPr>
        <w:t>В</w:t>
      </w:r>
      <w:proofErr w:type="gramEnd"/>
      <w:r w:rsidRPr="00CA58E3">
        <w:rPr>
          <w:color w:val="000000"/>
        </w:rPr>
        <w:t xml:space="preserve"> толковый словарь)</w:t>
      </w:r>
    </w:p>
    <w:p w:rsidR="00CA58E3" w:rsidRPr="00CA58E3" w:rsidRDefault="00CA58E3" w:rsidP="00CA58E3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A58E3">
        <w:rPr>
          <w:color w:val="000000"/>
        </w:rPr>
        <w:t xml:space="preserve">В толковом словаре </w:t>
      </w:r>
      <w:proofErr w:type="gramStart"/>
      <w:r w:rsidRPr="00CA58E3">
        <w:rPr>
          <w:color w:val="000000"/>
        </w:rPr>
        <w:t>С,И.</w:t>
      </w:r>
      <w:proofErr w:type="gramEnd"/>
      <w:r w:rsidRPr="00CA58E3">
        <w:rPr>
          <w:color w:val="000000"/>
        </w:rPr>
        <w:t xml:space="preserve"> Ожегова</w:t>
      </w:r>
      <w:r>
        <w:rPr>
          <w:color w:val="000000"/>
        </w:rPr>
        <w:t>:</w:t>
      </w:r>
    </w:p>
    <w:p w:rsidR="00CA58E3" w:rsidRDefault="00CA58E3" w:rsidP="00CA58E3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A58E3">
        <w:rPr>
          <w:color w:val="000000"/>
        </w:rPr>
        <w:t xml:space="preserve">1. Сокровище - драгоценность или дорогая вещь. </w:t>
      </w:r>
    </w:p>
    <w:p w:rsidR="00CA58E3" w:rsidRDefault="00CA58E3" w:rsidP="00CA58E3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A58E3">
        <w:rPr>
          <w:color w:val="000000"/>
        </w:rPr>
        <w:t>2. Сокровище - ценности духовной и материальной культуры.</w:t>
      </w:r>
    </w:p>
    <w:p w:rsidR="00DD4E80" w:rsidRPr="00CA58E3" w:rsidRDefault="00DD4E80" w:rsidP="00CA58E3">
      <w:pPr>
        <w:pStyle w:val="c19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7312C1" w:rsidRPr="00A95D6C" w:rsidRDefault="00DD4E80" w:rsidP="003264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  <w:u w:val="single"/>
        </w:rPr>
      </w:pPr>
      <w:r w:rsidRPr="007312C1">
        <w:rPr>
          <w:bCs/>
          <w:color w:val="000000"/>
          <w:u w:val="single"/>
        </w:rPr>
        <w:t>Открытие новых знаний</w:t>
      </w:r>
    </w:p>
    <w:p w:rsidR="008138CA" w:rsidRDefault="00DD4E80" w:rsidP="00DD4E8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DD4E80">
        <w:rPr>
          <w:color w:val="000000"/>
        </w:rPr>
        <w:t xml:space="preserve">Во время ВОВ было разрушено много памятников культуры и природы. Чтобы мир не лишался в дальнейшем бесценных сокровищ возникла идея объявить выдающиеся достопримечательности природы </w:t>
      </w:r>
      <w:r>
        <w:rPr>
          <w:color w:val="000000"/>
        </w:rPr>
        <w:t>и культуры Всемирным наследием.</w:t>
      </w:r>
      <w:r w:rsidRPr="00DD4E80">
        <w:rPr>
          <w:color w:val="000000"/>
        </w:rPr>
        <w:t xml:space="preserve"> И люди решили, что нужно создать такой список, в котором будут самые уникальные природные и культурные объекты, которые человечество должно охранять. Была создана организация, которая называется ЮНЕСКО. Организация Объединенных наций по вопросам культуры, просвещения и истории. То государство, на территории которого находится объект всемирного наследия, занимается охраной и сохранением этого объекта для будущих жителей планеты</w:t>
      </w:r>
      <w:r>
        <w:rPr>
          <w:color w:val="000000"/>
        </w:rPr>
        <w:t>.</w:t>
      </w:r>
    </w:p>
    <w:p w:rsidR="00A95D6C" w:rsidRDefault="00A95D6C" w:rsidP="00DD4E8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DD4E80" w:rsidRDefault="00A95D6C" w:rsidP="00DD4E8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>3</w:t>
      </w:r>
      <w:r w:rsidRPr="00A95D6C">
        <w:rPr>
          <w:color w:val="000000"/>
          <w:u w:val="single"/>
        </w:rPr>
        <w:t>) Работа по теме урока</w:t>
      </w:r>
    </w:p>
    <w:p w:rsidR="00DD4E80" w:rsidRDefault="00DD4E80" w:rsidP="00DD4E8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DD4E80">
        <w:rPr>
          <w:color w:val="000000"/>
        </w:rPr>
        <w:t xml:space="preserve">Ребята, </w:t>
      </w:r>
      <w:r>
        <w:rPr>
          <w:color w:val="000000"/>
        </w:rPr>
        <w:t xml:space="preserve">как вы понимаете словосочетание </w:t>
      </w:r>
      <w:r w:rsidRPr="00DD4E80">
        <w:rPr>
          <w:color w:val="000000"/>
        </w:rPr>
        <w:t>«всемирное наследие»?</w:t>
      </w:r>
    </w:p>
    <w:p w:rsidR="00DD4E80" w:rsidRDefault="00DD4E80" w:rsidP="00DD4E80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>Откройте учебник на с. 91 и найдите определение.</w:t>
      </w:r>
    </w:p>
    <w:p w:rsidR="00DD4E80" w:rsidRDefault="00DD4E80" w:rsidP="00DD4E80">
      <w:pPr>
        <w:pStyle w:val="a3"/>
        <w:shd w:val="clear" w:color="auto" w:fill="FFFFFF"/>
        <w:spacing w:after="0" w:line="276" w:lineRule="auto"/>
        <w:ind w:firstLine="284"/>
        <w:jc w:val="both"/>
        <w:rPr>
          <w:color w:val="000000"/>
        </w:rPr>
      </w:pPr>
      <w:r>
        <w:rPr>
          <w:color w:val="000000"/>
        </w:rPr>
        <w:t>- Всемирное наследие – это выдающиеся природные и культу</w:t>
      </w:r>
      <w:r w:rsidRPr="00DD4E80">
        <w:rPr>
          <w:color w:val="000000"/>
        </w:rPr>
        <w:t>рные ценности, составляющие</w:t>
      </w:r>
      <w:r>
        <w:rPr>
          <w:color w:val="000000"/>
        </w:rPr>
        <w:t xml:space="preserve"> </w:t>
      </w:r>
      <w:r w:rsidRPr="00DD4E80">
        <w:rPr>
          <w:color w:val="000000"/>
        </w:rPr>
        <w:t>достояние всего человечества.</w:t>
      </w:r>
    </w:p>
    <w:p w:rsidR="00DD4E80" w:rsidRDefault="00A95D6C" w:rsidP="00A95D6C">
      <w:pPr>
        <w:pStyle w:val="a3"/>
        <w:shd w:val="clear" w:color="auto" w:fill="FFFFFF"/>
        <w:spacing w:after="0" w:line="276" w:lineRule="auto"/>
        <w:ind w:firstLine="284"/>
        <w:rPr>
          <w:color w:val="000000"/>
        </w:rPr>
      </w:pPr>
      <w:r w:rsidRPr="00A95D6C">
        <w:rPr>
          <w:b/>
          <w:bCs/>
          <w:color w:val="000000"/>
        </w:rPr>
        <w:lastRenderedPageBreak/>
        <w:t>Всемирное природное наследие</w:t>
      </w:r>
      <w:r w:rsidRPr="00A95D6C">
        <w:rPr>
          <w:color w:val="000000"/>
        </w:rPr>
        <w:t> - это выдающиеся достопримечательности природы, подлежащие обязательной охране.</w:t>
      </w:r>
      <w:r w:rsidRPr="00A95D6C">
        <w:rPr>
          <w:color w:val="000000"/>
        </w:rPr>
        <w:br/>
      </w:r>
      <w:r>
        <w:rPr>
          <w:b/>
          <w:bCs/>
          <w:color w:val="000000"/>
        </w:rPr>
        <w:t xml:space="preserve">    </w:t>
      </w:r>
      <w:r w:rsidRPr="00A95D6C">
        <w:rPr>
          <w:b/>
          <w:bCs/>
          <w:color w:val="000000"/>
        </w:rPr>
        <w:t>Всемирное культурное наследие</w:t>
      </w:r>
      <w:r w:rsidRPr="00A95D6C">
        <w:rPr>
          <w:color w:val="000000"/>
        </w:rPr>
        <w:t xml:space="preserve"> - это объекты культуры разных стран, </w:t>
      </w:r>
      <w:r>
        <w:rPr>
          <w:color w:val="000000"/>
        </w:rPr>
        <w:t>подлежащие обязательной охране.</w:t>
      </w:r>
    </w:p>
    <w:p w:rsidR="00A95D6C" w:rsidRDefault="00A95D6C" w:rsidP="00A95D6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РТ с 58 №1 </w:t>
      </w:r>
    </w:p>
    <w:p w:rsidR="00CA58E3" w:rsidRDefault="00DD4E80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D4E80">
        <w:rPr>
          <w:color w:val="000000"/>
        </w:rPr>
        <w:drawing>
          <wp:inline distT="0" distB="0" distL="0" distR="0" wp14:anchorId="45854DB2" wp14:editId="474FDBA4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D6C" w:rsidRPr="00A95D6C" w:rsidRDefault="00A95D6C" w:rsidP="00A95D6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95D6C">
        <w:rPr>
          <w:b/>
          <w:bCs/>
          <w:color w:val="000000"/>
        </w:rPr>
        <w:t>Всемирное природное наследие:</w:t>
      </w:r>
      <w:r w:rsidRPr="00A95D6C">
        <w:rPr>
          <w:color w:val="000000"/>
        </w:rPr>
        <w:t> вулканы Камчатки; Национальный парк Серенгети; Большой каньон.</w:t>
      </w:r>
    </w:p>
    <w:p w:rsidR="00A95D6C" w:rsidRPr="00A95D6C" w:rsidRDefault="00A95D6C" w:rsidP="00A95D6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A95D6C">
        <w:rPr>
          <w:b/>
          <w:bCs/>
          <w:color w:val="000000"/>
        </w:rPr>
        <w:t>Всемирное культурное наследие:</w:t>
      </w:r>
      <w:r w:rsidRPr="00A95D6C">
        <w:rPr>
          <w:color w:val="000000"/>
        </w:rPr>
        <w:t> Деревянные церкви Кижи; Венеция; Тадж-Махал.</w:t>
      </w:r>
    </w:p>
    <w:p w:rsidR="00A95D6C" w:rsidRDefault="00A95D6C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CA58E3" w:rsidRDefault="00A95D6C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РТ с. 58 №2</w:t>
      </w:r>
    </w:p>
    <w:p w:rsidR="00A95D6C" w:rsidRDefault="00A95D6C" w:rsidP="00A95D6C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A95D6C">
        <w:rPr>
          <w:color w:val="000000"/>
        </w:rPr>
        <w:t>Эмблема символизирует взаимозависимость культурного и природного наследия человечества: квадрат – все созданное руками человека, а круг – природное начало. Они тесно связаны между собой. Круглая форма эмблемы – символ мира и в то же время призыв оградить и сохранить наследие человечества.</w:t>
      </w:r>
    </w:p>
    <w:p w:rsidR="00CA58E3" w:rsidRDefault="00CA58E3" w:rsidP="00A95D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CA58E3" w:rsidRPr="00A95D6C" w:rsidRDefault="00A95D6C" w:rsidP="00A95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u w:val="single"/>
        </w:rPr>
      </w:pPr>
      <w:r w:rsidRPr="00A95D6C">
        <w:rPr>
          <w:color w:val="000000"/>
          <w:u w:val="single"/>
        </w:rPr>
        <w:t>Закрепление</w:t>
      </w:r>
    </w:p>
    <w:p w:rsidR="00CA58E3" w:rsidRDefault="00BE5069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Посмотрите видео урока</w:t>
      </w:r>
    </w:p>
    <w:p w:rsidR="00CA58E3" w:rsidRDefault="00A95D6C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hyperlink r:id="rId9" w:history="1">
        <w:r w:rsidRPr="00753D92">
          <w:rPr>
            <w:rStyle w:val="a5"/>
          </w:rPr>
          <w:t>https://www.youtube.com/watch?time_continue=1&amp;v=cv5u5hbWEvM&amp;feature=emb_logo</w:t>
        </w:r>
      </w:hyperlink>
      <w:r>
        <w:rPr>
          <w:color w:val="000000"/>
        </w:rPr>
        <w:t xml:space="preserve"> </w:t>
      </w:r>
    </w:p>
    <w:p w:rsidR="00CA58E3" w:rsidRDefault="00CA58E3" w:rsidP="009059A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3D2D22" w:rsidRPr="00BE5069" w:rsidRDefault="00BE5069" w:rsidP="00A95D6C">
      <w:pPr>
        <w:pStyle w:val="a4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Д/з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 с. 58 – 59 № 1, 2, 3, 4.</w:t>
      </w:r>
    </w:p>
    <w:p w:rsidR="00BE5069" w:rsidRDefault="00BE5069" w:rsidP="00BE5069">
      <w:pPr>
        <w:shd w:val="clear" w:color="auto" w:fill="FFFFFF"/>
        <w:spacing w:after="0" w:line="276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5069" w:rsidRDefault="00BE5069" w:rsidP="00BE5069">
      <w:pPr>
        <w:shd w:val="clear" w:color="auto" w:fill="FFFFFF"/>
        <w:spacing w:after="0" w:line="276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5069" w:rsidRPr="00BE5069" w:rsidRDefault="00BE5069" w:rsidP="00BE5069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bookmarkStart w:id="0" w:name="_GoBack"/>
      <w:bookmarkEnd w:id="0"/>
    </w:p>
    <w:sectPr w:rsidR="00BE5069" w:rsidRPr="00BE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9D4"/>
    <w:multiLevelType w:val="multilevel"/>
    <w:tmpl w:val="72BC1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928CC"/>
    <w:multiLevelType w:val="hybridMultilevel"/>
    <w:tmpl w:val="16C29A1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7C13301"/>
    <w:multiLevelType w:val="hybridMultilevel"/>
    <w:tmpl w:val="E7B23FAA"/>
    <w:lvl w:ilvl="0" w:tplc="B5481B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74B06"/>
    <w:multiLevelType w:val="multilevel"/>
    <w:tmpl w:val="DEE6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733BE"/>
    <w:multiLevelType w:val="hybridMultilevel"/>
    <w:tmpl w:val="5C4EA46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8381C"/>
    <w:multiLevelType w:val="multilevel"/>
    <w:tmpl w:val="8B8E7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01CD7"/>
    <w:multiLevelType w:val="hybridMultilevel"/>
    <w:tmpl w:val="E7B23FAA"/>
    <w:lvl w:ilvl="0" w:tplc="B5481B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6"/>
    <w:rsid w:val="000B4A16"/>
    <w:rsid w:val="00182521"/>
    <w:rsid w:val="001C32A5"/>
    <w:rsid w:val="002C5F17"/>
    <w:rsid w:val="0032644F"/>
    <w:rsid w:val="003D2D22"/>
    <w:rsid w:val="006068C9"/>
    <w:rsid w:val="007312C1"/>
    <w:rsid w:val="008138CA"/>
    <w:rsid w:val="00821A29"/>
    <w:rsid w:val="009059A8"/>
    <w:rsid w:val="00A95D6C"/>
    <w:rsid w:val="00BE5069"/>
    <w:rsid w:val="00CA58E3"/>
    <w:rsid w:val="00D622F4"/>
    <w:rsid w:val="00D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DBC9E-0374-456C-8905-F7C7CDA1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2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68C9"/>
    <w:rPr>
      <w:color w:val="0563C1" w:themeColor="hyperlink"/>
      <w:u w:val="single"/>
    </w:rPr>
  </w:style>
  <w:style w:type="paragraph" w:customStyle="1" w:styleId="c15">
    <w:name w:val="c15"/>
    <w:basedOn w:val="a"/>
    <w:rsid w:val="003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644F"/>
  </w:style>
  <w:style w:type="paragraph" w:customStyle="1" w:styleId="c19">
    <w:name w:val="c19"/>
    <w:basedOn w:val="a"/>
    <w:rsid w:val="003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2644F"/>
  </w:style>
  <w:style w:type="paragraph" w:customStyle="1" w:styleId="c22">
    <w:name w:val="c22"/>
    <w:basedOn w:val="a"/>
    <w:rsid w:val="003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&amp;v=cv5u5hbWEvM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2020-04-27T20:52:00Z</dcterms:created>
  <dcterms:modified xsi:type="dcterms:W3CDTF">2020-04-27T20:52:00Z</dcterms:modified>
</cp:coreProperties>
</file>