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5" w:rsidRPr="002C7A90" w:rsidRDefault="00750A25" w:rsidP="002C7A90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A9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2C7A90" w:rsidRDefault="00750A25" w:rsidP="002C7A90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2C7A90" w:rsidRDefault="00130367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B30C8A">
        <w:rPr>
          <w:rFonts w:ascii="Times New Roman" w:hAnsi="Times New Roman" w:cs="Times New Roman"/>
          <w:sz w:val="24"/>
          <w:szCs w:val="24"/>
        </w:rPr>
        <w:t>29</w:t>
      </w:r>
      <w:r w:rsidR="00750A25" w:rsidRPr="002C7A90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Класс: 1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1@</w:t>
      </w:r>
      <w:r w:rsidRPr="002C7A90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C7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2C7A90" w:rsidRDefault="005B3228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</w:p>
    <w:p w:rsidR="005B3228" w:rsidRPr="002C7A90" w:rsidRDefault="005B3228" w:rsidP="002C7A9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рабочей тетрадью, видео сопровождением.</w:t>
      </w:r>
    </w:p>
    <w:p w:rsidR="00750A25" w:rsidRPr="002C7A90" w:rsidRDefault="00750A25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2C7A90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30C8A" w:rsidRPr="00B0316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Мы – семья народов России.</w:t>
      </w:r>
    </w:p>
    <w:p w:rsidR="00130367" w:rsidRPr="00B30C8A" w:rsidRDefault="005B3228" w:rsidP="00B30C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32"/>
          <w:szCs w:val="24"/>
          <w:shd w:val="clear" w:color="auto" w:fill="FFFFFF"/>
        </w:rPr>
      </w:pPr>
      <w:r w:rsidRP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Pr="00130367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B30C8A" w:rsidRPr="00B30C8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создать условия для формирования у учащихся ключевых, </w:t>
      </w:r>
      <w:proofErr w:type="spellStart"/>
      <w:r w:rsidR="00B30C8A" w:rsidRPr="00B30C8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межпредметных</w:t>
      </w:r>
      <w:proofErr w:type="spellEnd"/>
      <w:r w:rsidR="00B30C8A" w:rsidRPr="00B30C8A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и предметных компетентностей, применение знаний по данной учебной ситуации в различных видах деятельности.</w:t>
      </w:r>
    </w:p>
    <w:p w:rsidR="00750A25" w:rsidRPr="004C53B5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30367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D35E21" w:rsidRDefault="00B30C8A" w:rsidP="00B30C8A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Самоопределение к деятельности:</w:t>
      </w:r>
    </w:p>
    <w:p w:rsidR="00B30C8A" w:rsidRPr="00B30C8A" w:rsidRDefault="00B30C8A" w:rsidP="00B0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C8A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Посмотрите на карту России (учебник стр. 40 – 41). Как вы думаете, почему она закрашена разными цветами?</w:t>
      </w:r>
    </w:p>
    <w:p w:rsidR="00B30C8A" w:rsidRPr="00B30C8A" w:rsidRDefault="00B30C8A" w:rsidP="00B0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C8A">
        <w:rPr>
          <w:rFonts w:ascii="Times New Roman" w:eastAsia="Times New Roman" w:hAnsi="Times New Roman" w:cs="Times New Roman"/>
          <w:color w:val="000000"/>
          <w:sz w:val="24"/>
          <w:szCs w:val="24"/>
        </w:rPr>
        <w:t>– Кто проживает в разных областях и республиках?</w:t>
      </w:r>
    </w:p>
    <w:p w:rsidR="00B30C8A" w:rsidRPr="00B03160" w:rsidRDefault="00B30C8A" w:rsidP="00B03160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31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Россия – это крупнейшее многонациональное государство. На ее землях живут люди более 180 национальностей, самыми многочисленными из которых являются русские, татары, башкиры и украинцы, говорят на более 100 языках, но государственным является – русский.</w:t>
      </w:r>
    </w:p>
    <w:p w:rsidR="00B30C8A" w:rsidRPr="00B30C8A" w:rsidRDefault="00B30C8A" w:rsidP="00B031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C8A">
        <w:rPr>
          <w:rFonts w:ascii="Times New Roman" w:eastAsia="Times New Roman" w:hAnsi="Times New Roman" w:cs="Times New Roman"/>
          <w:color w:val="000000"/>
          <w:sz w:val="24"/>
          <w:szCs w:val="24"/>
        </w:rPr>
        <w:t>–О чём будем говорить сегодня на уроке?</w:t>
      </w:r>
    </w:p>
    <w:p w:rsidR="00B30C8A" w:rsidRDefault="00B30C8A" w:rsidP="00B3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B30C8A" w:rsidRPr="00B30C8A" w:rsidRDefault="00B30C8A" w:rsidP="00B3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урока:</w:t>
      </w:r>
      <w:r w:rsidRPr="00B30C8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30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 – семья народов России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(учебник стр. 46 – 49)</w:t>
      </w:r>
      <w:r w:rsidRPr="00B30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30C8A" w:rsidRPr="00B30C8A" w:rsidRDefault="00B30C8A" w:rsidP="00B30C8A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C53B5" w:rsidRDefault="004C53B5" w:rsidP="00B30C8A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Пройдите по ссылке </w:t>
      </w:r>
      <w:hyperlink r:id="rId6" w:history="1">
        <w:r w:rsidR="00B30C8A" w:rsidRPr="00E10003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https://www.youtube.com/watch?v=g8OlA-O4Igo</w:t>
        </w:r>
      </w:hyperlink>
    </w:p>
    <w:p w:rsid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Просмотрите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C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дистанционный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урок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теме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Для выполнения заданий в рабоч</w:t>
      </w:r>
      <w:r w:rsidR="00B30C8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ей тетради прослушайте видео.</w:t>
      </w:r>
    </w:p>
    <w:p w:rsidR="00B03160" w:rsidRDefault="00B03160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для проверки понимания изученного материала (устно)</w:t>
      </w:r>
    </w:p>
    <w:p w:rsidR="00B03160" w:rsidRDefault="00B03160" w:rsidP="00B0316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3E01ECB" wp14:editId="380A2119">
            <wp:extent cx="5244860" cy="687045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6238" cy="687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160" w:rsidRPr="00B03160" w:rsidRDefault="00B03160" w:rsidP="00B0316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52A4B" w:rsidRPr="00B03160" w:rsidRDefault="00750A25" w:rsidP="00B30C8A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21270D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03160">
        <w:rPr>
          <w:rFonts w:ascii="Times New Roman" w:hAnsi="Times New Roman" w:cs="Times New Roman"/>
          <w:sz w:val="24"/>
          <w:szCs w:val="24"/>
        </w:rPr>
        <w:t xml:space="preserve"> </w:t>
      </w:r>
      <w:r w:rsidR="002048F6" w:rsidRPr="00B031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Выполните с помощью взрослых № </w:t>
      </w:r>
      <w:r w:rsidR="00D35E21" w:rsidRPr="00B031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</w:t>
      </w:r>
      <w:r w:rsidR="00B30C8A" w:rsidRPr="00B031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2, 3 </w:t>
      </w:r>
      <w:r w:rsidR="00130367" w:rsidRPr="00B031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50D90" w:rsidRPr="00B031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стр.</w:t>
      </w:r>
      <w:r w:rsidR="00B30C8A" w:rsidRPr="00B0316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36 – 39.</w:t>
      </w:r>
    </w:p>
    <w:p w:rsidR="004C53B5" w:rsidRPr="002C7A90" w:rsidRDefault="004C53B5" w:rsidP="004C53B5">
      <w:pPr>
        <w:pStyle w:val="a3"/>
        <w:widowControl w:val="0"/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C53B5" w:rsidRPr="002C7A90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4391"/>
    <w:multiLevelType w:val="hybridMultilevel"/>
    <w:tmpl w:val="3D6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B4378"/>
    <w:multiLevelType w:val="hybridMultilevel"/>
    <w:tmpl w:val="DB6ECD46"/>
    <w:lvl w:ilvl="0" w:tplc="798A147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84ED8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C3C59"/>
    <w:rsid w:val="000C5D73"/>
    <w:rsid w:val="001222C0"/>
    <w:rsid w:val="00130367"/>
    <w:rsid w:val="00152A4B"/>
    <w:rsid w:val="002048F6"/>
    <w:rsid w:val="0021270D"/>
    <w:rsid w:val="002A17F1"/>
    <w:rsid w:val="002C7A90"/>
    <w:rsid w:val="003618E3"/>
    <w:rsid w:val="003655BC"/>
    <w:rsid w:val="00450D90"/>
    <w:rsid w:val="004620A6"/>
    <w:rsid w:val="004C53B5"/>
    <w:rsid w:val="004D5F7C"/>
    <w:rsid w:val="005902C1"/>
    <w:rsid w:val="005B3228"/>
    <w:rsid w:val="00652407"/>
    <w:rsid w:val="00750A25"/>
    <w:rsid w:val="00767DA7"/>
    <w:rsid w:val="00771627"/>
    <w:rsid w:val="007E1BCA"/>
    <w:rsid w:val="00800262"/>
    <w:rsid w:val="00807042"/>
    <w:rsid w:val="00967049"/>
    <w:rsid w:val="00A2083D"/>
    <w:rsid w:val="00A7411F"/>
    <w:rsid w:val="00AA181A"/>
    <w:rsid w:val="00B03160"/>
    <w:rsid w:val="00B30C8A"/>
    <w:rsid w:val="00B82F03"/>
    <w:rsid w:val="00B84195"/>
    <w:rsid w:val="00D35E21"/>
    <w:rsid w:val="00D62013"/>
    <w:rsid w:val="00DA08B7"/>
    <w:rsid w:val="00ED6928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8OlA-O4I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2020-02-26T15:33:00Z</cp:lastPrinted>
  <dcterms:created xsi:type="dcterms:W3CDTF">2020-04-04T18:52:00Z</dcterms:created>
  <dcterms:modified xsi:type="dcterms:W3CDTF">2020-04-26T15:47:00Z</dcterms:modified>
</cp:coreProperties>
</file>