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EE7" w:rsidRPr="00AA2828" w:rsidRDefault="00EF3EE7" w:rsidP="00AA282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F3EE7" w:rsidRPr="005F6E66" w:rsidRDefault="00EF3EE7" w:rsidP="00AA2828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AD0F82">
        <w:rPr>
          <w:rFonts w:ascii="Times New Roman" w:hAnsi="Times New Roman" w:cs="Times New Roman"/>
          <w:sz w:val="24"/>
          <w:szCs w:val="24"/>
        </w:rPr>
        <w:t>27</w:t>
      </w:r>
      <w:r w:rsidRPr="005F6E66"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EF3EE7" w:rsidRPr="005F6E66" w:rsidRDefault="00EF3EE7" w:rsidP="00AA2828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EF3EE7" w:rsidRDefault="00EF3EE7" w:rsidP="00AA2828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EF3EE7" w:rsidRPr="005F6E66" w:rsidRDefault="00EF3EE7" w:rsidP="00AA2828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EF3EE7" w:rsidRPr="00EF3EE7" w:rsidRDefault="00EF3EE7" w:rsidP="00AA2828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F3EE7" w:rsidRDefault="009E2D79" w:rsidP="00AA2828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EF3EE7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EF3EE7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EF3EE7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6735A0" w:rsidRDefault="009E2D79" w:rsidP="00AA2828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8" w:history="1">
        <w:r w:rsidR="006735A0" w:rsidRPr="006735A0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https://www.youtube.com/watch?time_continue=24&amp;v=mNqDF1sSgm4&amp;feature=emb_logo</w:t>
        </w:r>
      </w:hyperlink>
      <w:r w:rsidR="006735A0" w:rsidRPr="006735A0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:rsidR="00EF3EE7" w:rsidRPr="009D69F9" w:rsidRDefault="00EF3EE7" w:rsidP="00783A77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D69F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9035C2" w:rsidRPr="009035C2" w:rsidRDefault="00EF3EE7" w:rsidP="009035C2">
      <w:pPr>
        <w:spacing w:after="0" w:line="276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D69F9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9D69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AD0F8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Самостоятельное чтение. Тим Собакин «Лунная сказка»</w:t>
      </w:r>
    </w:p>
    <w:p w:rsidR="009035C2" w:rsidRDefault="00EF3EE7" w:rsidP="009035C2">
      <w:pPr>
        <w:spacing w:after="0" w:line="276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D69F9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9D69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AD0F82" w:rsidRPr="00AD0F8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продолжить знакомство с автором</w:t>
      </w:r>
      <w:r w:rsidR="006735A0" w:rsidRPr="006735A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- </w:t>
      </w:r>
      <w:r w:rsidR="006735A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Тим Собакин</w:t>
      </w:r>
      <w:r w:rsidR="00AD0F82" w:rsidRPr="00AD0F8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познакомить с его стихотворением «Лунная сказка»</w:t>
      </w:r>
    </w:p>
    <w:p w:rsidR="000F4A5C" w:rsidRPr="00783A77" w:rsidRDefault="00EF3EE7" w:rsidP="00783A77">
      <w:pPr>
        <w:spacing w:after="0" w:line="276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D69F9">
        <w:rPr>
          <w:rFonts w:ascii="Times New Roman" w:hAnsi="Times New Roman" w:cs="Times New Roman"/>
          <w:sz w:val="24"/>
          <w:szCs w:val="24"/>
        </w:rPr>
        <w:t xml:space="preserve">       </w:t>
      </w:r>
      <w:r w:rsidRPr="009D69F9">
        <w:rPr>
          <w:rFonts w:ascii="Times New Roman" w:hAnsi="Times New Roman" w:cs="Times New Roman"/>
          <w:b/>
          <w:sz w:val="24"/>
          <w:szCs w:val="24"/>
        </w:rPr>
        <w:t>Краткий план занятия:</w:t>
      </w:r>
    </w:p>
    <w:p w:rsidR="00595B61" w:rsidRPr="009E00BC" w:rsidRDefault="009D69F9" w:rsidP="00696AF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E00BC">
        <w:rPr>
          <w:rFonts w:ascii="Times New Roman" w:hAnsi="Times New Roman" w:cs="Times New Roman"/>
          <w:bCs/>
          <w:sz w:val="24"/>
          <w:szCs w:val="24"/>
          <w:u w:val="single"/>
        </w:rPr>
        <w:t>Актуализация знаний</w:t>
      </w:r>
      <w:r w:rsidR="00F65333" w:rsidRPr="009E00BC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</w:p>
    <w:p w:rsidR="00AD0F82" w:rsidRPr="00AD0F82" w:rsidRDefault="00AD0F82" w:rsidP="00AD0F8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0F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AD0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что вы знаете о ночном небе?</w:t>
      </w:r>
    </w:p>
    <w:p w:rsidR="00AD0F82" w:rsidRPr="00AD0F82" w:rsidRDefault="00AD0F82" w:rsidP="00AD0F8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0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вы думаете, почему звезда мы видим именно ночью?</w:t>
      </w:r>
    </w:p>
    <w:p w:rsidR="00AD0F82" w:rsidRPr="00AD0F82" w:rsidRDefault="00AD0F82" w:rsidP="00AD0F8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0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-Какие созвездия вы знаете?</w:t>
      </w:r>
    </w:p>
    <w:p w:rsidR="00AD0F82" w:rsidRPr="00AD0F82" w:rsidRDefault="00AD0F82" w:rsidP="00AD0F8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0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а кто знает, почему волки воют на луну?</w:t>
      </w:r>
    </w:p>
    <w:p w:rsidR="00AD0F82" w:rsidRDefault="00AD0F82" w:rsidP="00361AD5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самом деле объяснить это не могут даже ученые, есть разные гипотезы, но самая близкая к истине дана исследователями волков. Они говорят, что поскольку волк ночное животное, то вся его активная жизнь происходит ночью, а волки могу выть вообще в любое время, просто в полнолуние это особенно загадочно, поэтому и сложилось такое впечатление.</w:t>
      </w:r>
    </w:p>
    <w:p w:rsidR="00361AD5" w:rsidRDefault="00361AD5" w:rsidP="00361AD5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1AD5" w:rsidRPr="009E00BC" w:rsidRDefault="00361AD5" w:rsidP="00361AD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E00BC">
        <w:rPr>
          <w:rFonts w:ascii="Times New Roman" w:hAnsi="Times New Roman" w:cs="Times New Roman"/>
          <w:bCs/>
          <w:sz w:val="24"/>
          <w:szCs w:val="24"/>
          <w:u w:val="single"/>
        </w:rPr>
        <w:t>Работа по теме урока</w:t>
      </w:r>
    </w:p>
    <w:p w:rsidR="00361AD5" w:rsidRPr="00AD0F82" w:rsidRDefault="00361AD5" w:rsidP="00361AD5">
      <w:pPr>
        <w:shd w:val="clear" w:color="auto" w:fill="FFFFFF"/>
        <w:spacing w:after="0" w:line="276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D0F82" w:rsidRPr="00AD0F82" w:rsidRDefault="00AD0F82" w:rsidP="00AD0F8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0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-Сегодня мы с вами познакомимся с одним стихотворением, а каким вы узнаете, если расшифруете слова</w:t>
      </w:r>
    </w:p>
    <w:p w:rsidR="00AD0F82" w:rsidRPr="00AD0F82" w:rsidRDefault="00AD0F82" w:rsidP="00AD0F8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0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УНАЛНЯ КАСЗКА</w:t>
      </w:r>
    </w:p>
    <w:p w:rsidR="00AD0F82" w:rsidRPr="00AD0F82" w:rsidRDefault="00361AD5" w:rsidP="00AD0F8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</w:t>
      </w:r>
      <w:r w:rsidR="00AD0F82" w:rsidRPr="00AD0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получилось?</w:t>
      </w:r>
    </w:p>
    <w:p w:rsidR="00AD0F82" w:rsidRPr="00AD0F82" w:rsidRDefault="00361AD5" w:rsidP="00AD0F8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AD0F82" w:rsidRPr="00AD0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ознакомимся со стихотворением «Лунная сказка»</w:t>
      </w:r>
    </w:p>
    <w:p w:rsidR="00AD0F82" w:rsidRPr="00AD0F82" w:rsidRDefault="00AD0F82" w:rsidP="00AD0F8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0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E2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0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Откройте учебники на странице 118, посмотрите, кто написал данное стихотворение.</w:t>
      </w:r>
    </w:p>
    <w:p w:rsidR="00AD0F82" w:rsidRPr="00AD0F82" w:rsidRDefault="00FB6BA0" w:rsidP="00AD0F8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6B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62230</wp:posOffset>
            </wp:positionV>
            <wp:extent cx="3294380" cy="2472690"/>
            <wp:effectExtent l="0" t="0" r="1270" b="3810"/>
            <wp:wrapTight wrapText="bothSides">
              <wp:wrapPolygon edited="0">
                <wp:start x="0" y="0"/>
                <wp:lineTo x="0" y="21467"/>
                <wp:lineTo x="21483" y="21467"/>
                <wp:lineTo x="21483" y="0"/>
                <wp:lineTo x="0" y="0"/>
              </wp:wrapPolygon>
            </wp:wrapTight>
            <wp:docPr id="3" name="Рисунок 3" descr="https://presentacii.ru/documents_2/4cb8a0a5f76b9abf6951b956763495f3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resentacii.ru/documents_2/4cb8a0a5f76b9abf6951b956763495f3/img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F82" w:rsidRPr="00AD0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F82" w:rsidRPr="00AD0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знакомы уже с этим автором?</w:t>
      </w:r>
    </w:p>
    <w:p w:rsidR="00FB6BA0" w:rsidRDefault="00FB6BA0" w:rsidP="00FB6BA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B6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Тим Собакин (настоящее имя – Иванов Андрей Викторович) - русский писатель. </w:t>
      </w:r>
    </w:p>
    <w:p w:rsidR="00FB6BA0" w:rsidRPr="00FB6BA0" w:rsidRDefault="00FB6BA0" w:rsidP="00FB6BA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прозы и стихотворений для детей.</w:t>
      </w:r>
    </w:p>
    <w:p w:rsidR="00FB6BA0" w:rsidRPr="00FB6BA0" w:rsidRDefault="00FB6BA0" w:rsidP="00FB6BA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Родился в 1958 году на Украине.</w:t>
      </w:r>
    </w:p>
    <w:p w:rsidR="00FB6BA0" w:rsidRPr="006735A0" w:rsidRDefault="00FB6BA0" w:rsidP="00696A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Публикуется с 1983 года. С 1988 года занимается только литературным трудом, пишет стихи и рассказы для детей, публиковался в журналах «Весёлые картинки», «</w:t>
      </w:r>
      <w:proofErr w:type="spellStart"/>
      <w:r w:rsidRPr="00FB6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Мурзилка</w:t>
      </w:r>
      <w:proofErr w:type="spellEnd"/>
      <w:r w:rsidRPr="00FB6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«Пионер», «Октябрь».</w:t>
      </w:r>
    </w:p>
    <w:p w:rsidR="00590074" w:rsidRDefault="00FB6BA0" w:rsidP="00FB6BA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B6BA0">
        <w:rPr>
          <w:rFonts w:ascii="Times New Roman" w:hAnsi="Times New Roman" w:cs="Times New Roman"/>
          <w:sz w:val="24"/>
          <w:szCs w:val="24"/>
          <w:u w:val="single"/>
        </w:rPr>
        <w:lastRenderedPageBreak/>
        <w:t>Работа с учебником</w:t>
      </w:r>
    </w:p>
    <w:p w:rsidR="00FB6BA0" w:rsidRDefault="00FB6BA0" w:rsidP="00FB6BA0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B6BA0">
        <w:rPr>
          <w:rFonts w:ascii="Times New Roman" w:hAnsi="Times New Roman" w:cs="Times New Roman"/>
          <w:sz w:val="24"/>
          <w:szCs w:val="24"/>
        </w:rPr>
        <w:t xml:space="preserve">Учебник с. 118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B6BA0">
        <w:rPr>
          <w:rFonts w:ascii="Times New Roman" w:hAnsi="Times New Roman" w:cs="Times New Roman"/>
          <w:sz w:val="24"/>
          <w:szCs w:val="24"/>
        </w:rPr>
        <w:t xml:space="preserve"> 119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BA0" w:rsidRPr="00FB6BA0" w:rsidRDefault="00FB6BA0" w:rsidP="00FB6BA0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B6BA0">
        <w:rPr>
          <w:rFonts w:ascii="Times New Roman" w:hAnsi="Times New Roman" w:cs="Times New Roman"/>
          <w:sz w:val="24"/>
          <w:szCs w:val="24"/>
        </w:rPr>
        <w:t>- А тепе</w:t>
      </w:r>
      <w:r>
        <w:rPr>
          <w:rFonts w:ascii="Times New Roman" w:hAnsi="Times New Roman" w:cs="Times New Roman"/>
          <w:sz w:val="24"/>
          <w:szCs w:val="24"/>
        </w:rPr>
        <w:t xml:space="preserve">рь познакомимся с замечательным </w:t>
      </w:r>
      <w:r w:rsidRPr="00FB6BA0">
        <w:rPr>
          <w:rFonts w:ascii="Times New Roman" w:hAnsi="Times New Roman" w:cs="Times New Roman"/>
          <w:sz w:val="24"/>
          <w:szCs w:val="24"/>
        </w:rPr>
        <w:t>произведением «Лунная сказка». Слушайте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BA0">
        <w:rPr>
          <w:rFonts w:ascii="Times New Roman" w:hAnsi="Times New Roman" w:cs="Times New Roman"/>
          <w:sz w:val="24"/>
          <w:szCs w:val="24"/>
        </w:rPr>
        <w:t>внимательно, следите за текстом. А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BA0">
        <w:rPr>
          <w:rFonts w:ascii="Times New Roman" w:hAnsi="Times New Roman" w:cs="Times New Roman"/>
          <w:sz w:val="24"/>
          <w:szCs w:val="24"/>
        </w:rPr>
        <w:t>время прослушивания подумайте, какое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BA0">
        <w:rPr>
          <w:rFonts w:ascii="Times New Roman" w:hAnsi="Times New Roman" w:cs="Times New Roman"/>
          <w:sz w:val="24"/>
          <w:szCs w:val="24"/>
        </w:rPr>
        <w:t>настроение вызвало у вас это</w:t>
      </w:r>
      <w:r>
        <w:rPr>
          <w:rFonts w:ascii="Times New Roman" w:hAnsi="Times New Roman" w:cs="Times New Roman"/>
          <w:sz w:val="24"/>
          <w:szCs w:val="24"/>
        </w:rPr>
        <w:t xml:space="preserve"> стихотворение? И почему? </w:t>
      </w:r>
    </w:p>
    <w:p w:rsidR="00FB6BA0" w:rsidRDefault="006735A0" w:rsidP="00FB6BA0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Аудиозапись:</w:t>
      </w:r>
    </w:p>
    <w:p w:rsidR="00FB6BA0" w:rsidRDefault="009E2D79" w:rsidP="00FB6BA0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B6BA0" w:rsidRPr="00467C49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https://www.youtube.com/watch?time_continue=24&amp;v=mNqDF1sSgm4&amp;feature=emb_logo</w:t>
        </w:r>
      </w:hyperlink>
      <w:r w:rsidR="00FB6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BA0" w:rsidRDefault="00FB6BA0" w:rsidP="009E2D79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B6B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Какое настроение вызвало у вас </w:t>
      </w:r>
      <w:r w:rsidRPr="00FB6BA0">
        <w:rPr>
          <w:rFonts w:ascii="Times New Roman" w:hAnsi="Times New Roman" w:cs="Times New Roman"/>
          <w:sz w:val="24"/>
          <w:szCs w:val="24"/>
        </w:rPr>
        <w:t>произведение?</w:t>
      </w:r>
    </w:p>
    <w:p w:rsidR="006735A0" w:rsidRDefault="006735A0" w:rsidP="009E2D79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Словарная работа:</w:t>
      </w:r>
    </w:p>
    <w:p w:rsidR="006735A0" w:rsidRPr="006735A0" w:rsidRDefault="006735A0" w:rsidP="009E2D79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7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Бульва́р</w:t>
      </w:r>
      <w:proofErr w:type="spellEnd"/>
      <w:r w:rsidRPr="0067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аллея или полоса вдоль берега реки, моря, предназначенная для прогулок</w:t>
      </w:r>
    </w:p>
    <w:p w:rsidR="006735A0" w:rsidRPr="006735A0" w:rsidRDefault="006735A0" w:rsidP="009E2D79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7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Мостова́я</w:t>
      </w:r>
      <w:proofErr w:type="spellEnd"/>
      <w:r w:rsidRPr="0067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твёрдое дорожное покрытие городских улиц.</w:t>
      </w:r>
    </w:p>
    <w:p w:rsidR="006735A0" w:rsidRPr="006735A0" w:rsidRDefault="006735A0" w:rsidP="009E2D79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6735A0">
        <w:rPr>
          <w:rFonts w:ascii="Times New Roman" w:hAnsi="Times New Roman" w:cs="Times New Roman"/>
          <w:sz w:val="24"/>
          <w:szCs w:val="24"/>
        </w:rPr>
        <w:t>-Чем это стихотворение похоже на сказку?</w:t>
      </w:r>
    </w:p>
    <w:p w:rsidR="006735A0" w:rsidRDefault="006735A0" w:rsidP="009E2D79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6735A0">
        <w:rPr>
          <w:rFonts w:ascii="Times New Roman" w:hAnsi="Times New Roman" w:cs="Times New Roman"/>
          <w:sz w:val="24"/>
          <w:szCs w:val="24"/>
        </w:rPr>
        <w:t>-Можно ли его назвать сказкой?</w:t>
      </w:r>
      <w:bookmarkStart w:id="0" w:name="_GoBack"/>
      <w:bookmarkEnd w:id="0"/>
    </w:p>
    <w:p w:rsidR="006735A0" w:rsidRDefault="006735A0" w:rsidP="009E2D79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6735A0" w:rsidRDefault="006735A0" w:rsidP="006735A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Д/З с. 118 – 119 выразительное чтение стихотворения </w:t>
      </w:r>
    </w:p>
    <w:p w:rsidR="006735A0" w:rsidRPr="006735A0" w:rsidRDefault="006735A0" w:rsidP="006735A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№3 с. 119 выполнить письменно </w:t>
      </w:r>
    </w:p>
    <w:p w:rsidR="006735A0" w:rsidRPr="00FB6BA0" w:rsidRDefault="006735A0" w:rsidP="00FB6BA0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</w:p>
    <w:sectPr w:rsidR="006735A0" w:rsidRPr="00FB6BA0" w:rsidSect="00783A77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82106"/>
    <w:multiLevelType w:val="multilevel"/>
    <w:tmpl w:val="223E1F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61110"/>
    <w:multiLevelType w:val="hybridMultilevel"/>
    <w:tmpl w:val="FDE02DE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958AE"/>
    <w:multiLevelType w:val="hybridMultilevel"/>
    <w:tmpl w:val="D3248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E73D8"/>
    <w:multiLevelType w:val="multilevel"/>
    <w:tmpl w:val="FC70F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B0474F"/>
    <w:multiLevelType w:val="hybridMultilevel"/>
    <w:tmpl w:val="A82AF3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54141F"/>
    <w:multiLevelType w:val="hybridMultilevel"/>
    <w:tmpl w:val="FB2EB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844F6"/>
    <w:multiLevelType w:val="hybridMultilevel"/>
    <w:tmpl w:val="CAFA5C92"/>
    <w:lvl w:ilvl="0" w:tplc="802E00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2B"/>
    <w:rsid w:val="000F4A5C"/>
    <w:rsid w:val="00182F30"/>
    <w:rsid w:val="001C3BA0"/>
    <w:rsid w:val="0020607E"/>
    <w:rsid w:val="00361AD5"/>
    <w:rsid w:val="0058232B"/>
    <w:rsid w:val="00590074"/>
    <w:rsid w:val="00595B61"/>
    <w:rsid w:val="005C1EB9"/>
    <w:rsid w:val="006735A0"/>
    <w:rsid w:val="00696AF5"/>
    <w:rsid w:val="00783A77"/>
    <w:rsid w:val="009035C2"/>
    <w:rsid w:val="009D69F9"/>
    <w:rsid w:val="009E00BC"/>
    <w:rsid w:val="009E2D79"/>
    <w:rsid w:val="00AA2828"/>
    <w:rsid w:val="00AD0F82"/>
    <w:rsid w:val="00AE79A0"/>
    <w:rsid w:val="00D40C66"/>
    <w:rsid w:val="00D432A5"/>
    <w:rsid w:val="00E4768C"/>
    <w:rsid w:val="00EF3EE7"/>
    <w:rsid w:val="00F65333"/>
    <w:rsid w:val="00FA06DA"/>
    <w:rsid w:val="00FB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4E741-4567-4D66-8AC0-D79AC80D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F3EE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EF3EE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9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F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F4A5C"/>
  </w:style>
  <w:style w:type="paragraph" w:customStyle="1" w:styleId="c1">
    <w:name w:val="c1"/>
    <w:basedOn w:val="a"/>
    <w:rsid w:val="000F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65333"/>
    <w:rPr>
      <w:b/>
      <w:bCs/>
    </w:rPr>
  </w:style>
  <w:style w:type="paragraph" w:customStyle="1" w:styleId="c41">
    <w:name w:val="c41"/>
    <w:basedOn w:val="a"/>
    <w:rsid w:val="00903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24&amp;v=mNqDF1sSgm4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hyperlink" Target="https://www.youtube.com/watch?time_continue=24&amp;v=mNqDF1sSgm4&amp;feature=emb_log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2020-04-23T22:09:00Z</dcterms:created>
  <dcterms:modified xsi:type="dcterms:W3CDTF">2020-04-23T22:13:00Z</dcterms:modified>
</cp:coreProperties>
</file>