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160596">
      <w:pPr>
        <w:pStyle w:val="a3"/>
        <w:spacing w:line="360" w:lineRule="auto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A4C2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A66343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DB5686" w:rsidRDefault="00A66343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4C23" w:rsidRPr="00C05BE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https://www.youtube.com/watch?time_continue=17&amp;v=d5-IV5fcJGI&amp;feature=emb_logo</w:t>
        </w:r>
      </w:hyperlink>
    </w:p>
    <w:p w:rsidR="00FA4C23" w:rsidRPr="00E26C7E" w:rsidRDefault="00FA4C23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160596">
      <w:pPr>
        <w:pStyle w:val="a3"/>
        <w:widowControl w:val="0"/>
        <w:autoSpaceDE w:val="0"/>
        <w:autoSpaceDN w:val="0"/>
        <w:spacing w:after="0" w:line="360" w:lineRule="auto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FA4C2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A4C23"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Чудо-музыка. Острый ритм – джаза звуки.</w:t>
      </w:r>
    </w:p>
    <w:p w:rsidR="002F5A8A" w:rsidRPr="00D67BC7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53893"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D7811" w:rsidRPr="001D78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познакомить со стилем “джаз”; историей возникновения этого музыкального направления; с характерными особенностями стиля; со знаменитыми исполнителями джазовой музыки; выделить средства музыкальной выразительности, характерные для джаза: синкопированный ритм, преобладание духовых и ударных музыкальных инструментов и др.;</w:t>
      </w:r>
    </w:p>
    <w:p w:rsidR="002F5A8A" w:rsidRDefault="002F5A8A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F3A5B" w:rsidRP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893">
        <w:rPr>
          <w:rFonts w:ascii="Times New Roman" w:hAnsi="Times New Roman" w:cs="Times New Roman"/>
          <w:b/>
          <w:sz w:val="24"/>
          <w:szCs w:val="24"/>
        </w:rPr>
        <w:t xml:space="preserve"> Краткий план занятия:</w:t>
      </w:r>
    </w:p>
    <w:p w:rsidR="00DB5686" w:rsidRPr="00FA4C23" w:rsidRDefault="002F5A8A" w:rsidP="002E0EB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Актуализация знаний. Проверка домашнего задания. 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Вопросы:</w:t>
      </w:r>
    </w:p>
    <w:p w:rsidR="00FA4C23" w:rsidRDefault="00FA4C23" w:rsidP="00FA4C23">
      <w:pPr>
        <w:pStyle w:val="a3"/>
        <w:ind w:left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Л. В. Бетховен «Сурок». Что это за произведение? </w:t>
      </w:r>
    </w:p>
    <w:p w:rsidR="00FA4C23" w:rsidRDefault="00FA4C23" w:rsidP="00FA4C23">
      <w:pPr>
        <w:pStyle w:val="a3"/>
        <w:ind w:left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чем эта песня? </w:t>
      </w:r>
    </w:p>
    <w:p w:rsidR="00FA4C23" w:rsidRDefault="00FA4C23" w:rsidP="00FA4C23">
      <w:pPr>
        <w:pStyle w:val="a3"/>
        <w:ind w:left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ком в ней поется? </w:t>
      </w:r>
    </w:p>
    <w:p w:rsidR="002F5A8A" w:rsidRDefault="002F5A8A" w:rsidP="002F5A8A">
      <w:pPr>
        <w:pStyle w:val="a3"/>
        <w:ind w:left="14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A4C23" w:rsidRPr="00FA4C23" w:rsidRDefault="00FA4C23" w:rsidP="00FA4C23">
      <w:pPr>
        <w:pStyle w:val="a3"/>
        <w:ind w:left="142" w:firstLine="284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Песня «Сурок», написанная композитором в молодые годы на стихи немецкого поэта Гёте.</w:t>
      </w:r>
    </w:p>
    <w:p w:rsidR="00FA4C23" w:rsidRDefault="00FA4C23" w:rsidP="00FA4C23">
      <w:pPr>
        <w:pStyle w:val="a3"/>
        <w:ind w:left="142" w:firstLine="284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Лирический герой песни - мальчик-савояр, бродящий по Германии с дрессированным сурком. (Савойя - историческая область на юго-востоке Франции у подножия Альп.) Каждый раз, когда голод в альпийских долинах становился невыносимым, савойские бедняки отправляли своих детей с дрессированными сурками, бродить по улицам городов богатой Германии. На ярмарках, в гостиницах и на известных торговых улицах мальчики-савояры показывали различные фокусы со своими четвероногими питомцами, часто сопровождая свои выступления пением под шарманку. (Шарманка - ящик, внутри которого размещены в несколько рядов звучащие трубки, меха и деревянный или металлический валик с шипами-кулачками).</w:t>
      </w:r>
    </w:p>
    <w:p w:rsidR="00FA4C23" w:rsidRPr="00FA4C23" w:rsidRDefault="00FA4C23" w:rsidP="00FA4C23">
      <w:pPr>
        <w:pStyle w:val="a3"/>
        <w:ind w:left="142" w:firstLine="284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1E41EE" w:rsidRDefault="00FF3A5B" w:rsidP="001605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81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D7811" w:rsidRPr="001D7811">
        <w:rPr>
          <w:rFonts w:ascii="Times New Roman" w:hAnsi="Times New Roman" w:cs="Times New Roman"/>
          <w:sz w:val="24"/>
          <w:szCs w:val="24"/>
          <w:u w:val="single"/>
        </w:rPr>
        <w:t>еседа о джазе.</w:t>
      </w:r>
    </w:p>
    <w:p w:rsidR="001D7811" w:rsidRPr="006A7CC8" w:rsidRDefault="001D7811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 xml:space="preserve">Родился джаз на юге США в 20-е </w:t>
      </w:r>
      <w:proofErr w:type="spellStart"/>
      <w:r w:rsidRPr="006A7CC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A7CC8">
        <w:rPr>
          <w:rFonts w:ascii="Times New Roman" w:hAnsi="Times New Roman" w:cs="Times New Roman"/>
          <w:sz w:val="24"/>
          <w:szCs w:val="24"/>
        </w:rPr>
        <w:t>. XX столетия. Здесь, как и по всему югу Америки, жило много негров, бывших рабов с плантаций. Небольшие оркестры разъезжали на грузовиках и устраивали настоящие музыкальные сражения. Судила их собравшаяся толпа. С шумным весельем толпа привязывала один грузовик к другому – побеждённые тащили победителей. Вот такое уличное воспитание получил в детстве наш Джаз.</w:t>
      </w:r>
    </w:p>
    <w:p w:rsidR="001D7811" w:rsidRPr="006A7CC8" w:rsidRDefault="001D7811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>Сорванец с улицы подрос, и лет приблизительно в 15 отправился из родного города на людей посмотреть и себя показать. Да к тому же время пришло и о заработке подумать. Больше всего работы оказалось в двух городах Америки – Чикаго и Нью-Йорке. Работа пришлась ему по вкусу – развлекать публику музыкой и танцами в клубах и увеселительных заведениях.</w:t>
      </w:r>
    </w:p>
    <w:p w:rsidR="001D7811" w:rsidRPr="006A7CC8" w:rsidRDefault="001D7811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>Так прошла ранняя юность нашего Джаза…</w:t>
      </w:r>
    </w:p>
    <w:p w:rsidR="001D7811" w:rsidRPr="006A7CC8" w:rsidRDefault="001D7811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lastRenderedPageBreak/>
        <w:t>А через несколько лет у Джаза уже была мировая слава. Джаз разъезжал по Америке и Европе. Побывал и в нашей стране. И везде умудрился завести верных друзей. Талантливые люди в разных странах не просто подражали Джазу, а делали это по-своему.</w:t>
      </w:r>
    </w:p>
    <w:p w:rsidR="001D7811" w:rsidRPr="006A7CC8" w:rsidRDefault="006A7CC8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>Когда Джаз сделался совсем знаменитым, настоящим героем дня, многие пытались запечатлеть его необыкновенный облик.</w:t>
      </w:r>
    </w:p>
    <w:p w:rsidR="006A7CC8" w:rsidRPr="006A7CC8" w:rsidRDefault="006A7CC8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>Джаз повзрослел. Надоела ему слава неугомонного весельчака и танцора. Он хотел, чтобы к нему относились внимательно и серьёзно, чтобы любили его не только в минуты шумных развлечений. Характер его становился переменчивым.</w:t>
      </w:r>
    </w:p>
    <w:p w:rsidR="006A7CC8" w:rsidRPr="006A7CC8" w:rsidRDefault="006A7CC8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>Но Джаз оставался Джазом, и преданные друзья узнавали его во всяком виде, любили во всяком настроении.</w:t>
      </w:r>
    </w:p>
    <w:p w:rsidR="006A7CC8" w:rsidRPr="006A7CC8" w:rsidRDefault="00A66343" w:rsidP="006A7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 – ровесник XX </w:t>
      </w:r>
      <w:r w:rsidR="006A7CC8" w:rsidRPr="006A7CC8">
        <w:rPr>
          <w:rFonts w:ascii="Times New Roman" w:hAnsi="Times New Roman" w:cs="Times New Roman"/>
          <w:sz w:val="24"/>
          <w:szCs w:val="24"/>
        </w:rPr>
        <w:t>века и одна из самых больших его знаменитостей. Ему уже более 100лет. По человеческим понятиям – старик. А по музыкальным, его возраст – сущий пустяк. Ведь очень многое в музыке живет столетиями и даже тысячелетиями.</w:t>
      </w:r>
    </w:p>
    <w:p w:rsidR="006A7CC8" w:rsidRPr="001D7811" w:rsidRDefault="006A7CC8" w:rsidP="001D7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811" w:rsidRPr="006A7CC8" w:rsidRDefault="006A7CC8" w:rsidP="006A7C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>А сейчас познакомимся с инструментами, звучащими в джазовом оркестре.</w:t>
      </w:r>
    </w:p>
    <w:p w:rsidR="001D7811" w:rsidRDefault="006A7CC8" w:rsidP="001D78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3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60EA1D" wp14:editId="5497CFF4">
            <wp:extent cx="2862469" cy="21468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4380" cy="215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3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1FC7B3">
            <wp:extent cx="2838616" cy="212906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10" cy="215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CC8" w:rsidRDefault="006A7CC8" w:rsidP="006A7C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CC8">
        <w:rPr>
          <w:rFonts w:ascii="Times New Roman" w:hAnsi="Times New Roman" w:cs="Times New Roman"/>
          <w:sz w:val="24"/>
          <w:szCs w:val="24"/>
        </w:rPr>
        <w:t>Знаменитый американский исполнитель джаза.</w:t>
      </w:r>
    </w:p>
    <w:p w:rsidR="006A7CC8" w:rsidRDefault="006A7CC8" w:rsidP="001D7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0C5722">
            <wp:extent cx="3456007" cy="259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66" cy="259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CC8" w:rsidRDefault="006A7CC8" w:rsidP="006A7CC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CC8">
        <w:rPr>
          <w:rFonts w:ascii="Times New Roman" w:hAnsi="Times New Roman" w:cs="Times New Roman"/>
          <w:bCs/>
          <w:sz w:val="24"/>
          <w:szCs w:val="24"/>
        </w:rPr>
        <w:t xml:space="preserve">А в России есть тоже известные певцы, которые исполняли и исполняют джазовую музыку. Это Федор Шаляпин, Лариса Долина, Ирина </w:t>
      </w:r>
      <w:proofErr w:type="spellStart"/>
      <w:r w:rsidRPr="006A7CC8">
        <w:rPr>
          <w:rFonts w:ascii="Times New Roman" w:hAnsi="Times New Roman" w:cs="Times New Roman"/>
          <w:bCs/>
          <w:sz w:val="24"/>
          <w:szCs w:val="24"/>
        </w:rPr>
        <w:t>Отиева</w:t>
      </w:r>
      <w:proofErr w:type="spellEnd"/>
      <w:r w:rsidRPr="006A7CC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7CC8" w:rsidRPr="006A7CC8" w:rsidRDefault="006A7CC8" w:rsidP="006A7CC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CC8" w:rsidRPr="006A7CC8" w:rsidRDefault="006A7CC8" w:rsidP="006A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Видео урока: </w:t>
      </w:r>
      <w:hyperlink r:id="rId12" w:history="1">
        <w:r w:rsidRPr="006A7CC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https://www.youtube.com/watch?time_continue=17&amp;v=d5-IV5fcJGI&amp;feature=emb_logo</w:t>
        </w:r>
      </w:hyperlink>
    </w:p>
    <w:sectPr w:rsidR="006A7CC8" w:rsidRPr="006A7CC8" w:rsidSect="0016059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0962"/>
    <w:multiLevelType w:val="hybridMultilevel"/>
    <w:tmpl w:val="20D87BE4"/>
    <w:lvl w:ilvl="0" w:tplc="EAAC4C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D7811"/>
    <w:rsid w:val="001E41EE"/>
    <w:rsid w:val="002E0EB0"/>
    <w:rsid w:val="002F5A8A"/>
    <w:rsid w:val="00585E63"/>
    <w:rsid w:val="006A7CC8"/>
    <w:rsid w:val="007F1FAB"/>
    <w:rsid w:val="00A66343"/>
    <w:rsid w:val="00C53893"/>
    <w:rsid w:val="00C6254C"/>
    <w:rsid w:val="00CE6006"/>
    <w:rsid w:val="00D67BC7"/>
    <w:rsid w:val="00DB5686"/>
    <w:rsid w:val="00DF197D"/>
    <w:rsid w:val="00FA4C2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7&amp;v=d5-IV5fcJGI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hyperlink" Target="https://www.youtube.com/watch?time_continue=17&amp;v=d5-IV5fcJG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2020-04-21T21:06:00Z</dcterms:created>
  <dcterms:modified xsi:type="dcterms:W3CDTF">2020-04-21T21:08:00Z</dcterms:modified>
</cp:coreProperties>
</file>