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7462E1" w:rsidRDefault="009462BA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22</w:t>
      </w:r>
      <w:r w:rsidR="007462E1" w:rsidRPr="007462E1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7462E1" w:rsidRPr="007462E1" w:rsidRDefault="002F424F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7462E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7462E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2F424F">
        <w:rPr>
          <w:rFonts w:ascii="Times New Roman" w:hAnsi="Times New Roman" w:cs="Times New Roman"/>
          <w:sz w:val="24"/>
          <w:szCs w:val="24"/>
        </w:rPr>
        <w:t>тел:</w:t>
      </w:r>
      <w:r w:rsidR="00035EB6">
        <w:rPr>
          <w:rFonts w:ascii="Times New Roman" w:hAnsi="Times New Roman" w:cs="Times New Roman"/>
          <w:sz w:val="24"/>
          <w:szCs w:val="24"/>
        </w:rPr>
        <w:t xml:space="preserve"> </w:t>
      </w:r>
      <w:r w:rsidR="002F424F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035EB6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035EB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7462E1" w:rsidRPr="00035EB6" w:rsidRDefault="002F424F" w:rsidP="00035EB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«Окружающий мир</w:t>
      </w:r>
      <w:r w:rsidR="007462E1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ч.2) и рабочей тетрадью</w:t>
      </w:r>
      <w:r w:rsidR="007462E1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973725" w:rsidRDefault="00973725" w:rsidP="00FA224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462E1" w:rsidRPr="00035EB6" w:rsidRDefault="007462E1" w:rsidP="00FA224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Pr="00FA224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</w:t>
      </w:r>
      <w:r w:rsidR="00FA224B" w:rsidRPr="00FA224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 </w:t>
      </w:r>
      <w:r w:rsidRPr="00FA224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9462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После великой войны.</w:t>
      </w: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2F424F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Сформировать представление о</w:t>
      </w:r>
      <w:r w:rsidR="009462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восстановлении разрушенного войной народного хозяйства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035EB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063289" w:rsidRDefault="00063289" w:rsidP="00802F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289" w:rsidRDefault="00DE09D2" w:rsidP="000632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EB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02F2E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9462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62BA" w:rsidRPr="009462BA">
        <w:rPr>
          <w:rFonts w:ascii="Times New Roman" w:hAnsi="Times New Roman" w:cs="Times New Roman"/>
          <w:sz w:val="24"/>
          <w:szCs w:val="24"/>
        </w:rPr>
        <w:t>Ответьте на вопросы</w:t>
      </w:r>
      <w:r w:rsidR="009462BA">
        <w:rPr>
          <w:rFonts w:ascii="Times New Roman" w:hAnsi="Times New Roman" w:cs="Times New Roman"/>
          <w:b/>
          <w:sz w:val="24"/>
          <w:szCs w:val="24"/>
        </w:rPr>
        <w:t>.</w:t>
      </w:r>
    </w:p>
    <w:p w:rsidR="009462BA" w:rsidRDefault="00F46404" w:rsidP="00063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2BA">
        <w:rPr>
          <w:rFonts w:ascii="Times New Roman" w:hAnsi="Times New Roman" w:cs="Times New Roman"/>
          <w:sz w:val="24"/>
          <w:szCs w:val="24"/>
        </w:rPr>
        <w:t>Сколько лет прошло со Дня Победы?</w:t>
      </w:r>
    </w:p>
    <w:p w:rsidR="00F46404" w:rsidRDefault="00F46404" w:rsidP="00063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люди называют время после войны?</w:t>
      </w:r>
    </w:p>
    <w:p w:rsidR="00F46404" w:rsidRDefault="00F46404" w:rsidP="00063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города были разрушены фашистами?</w:t>
      </w:r>
    </w:p>
    <w:p w:rsidR="00F46404" w:rsidRDefault="00F46404" w:rsidP="00063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людей погибло во время войны?</w:t>
      </w:r>
    </w:p>
    <w:p w:rsidR="00F46404" w:rsidRDefault="00F46404" w:rsidP="00063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задачи стояли перед советскими людьми после войны?</w:t>
      </w:r>
    </w:p>
    <w:p w:rsidR="00802F2E" w:rsidRPr="00035EB6" w:rsidRDefault="00802F2E" w:rsidP="00802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09D2" w:rsidRPr="00035EB6" w:rsidRDefault="00DE09D2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Чтение статьи</w:t>
      </w:r>
      <w:r w:rsidR="009C72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учебника</w:t>
      </w:r>
      <w:r w:rsidR="00F464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9C72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99408F" w:rsidRPr="00035EB6" w:rsidRDefault="0099408F" w:rsidP="009940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</w:t>
      </w:r>
      <w:r w:rsidR="00D47F0A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итай статью </w:t>
      </w:r>
      <w:r w:rsidR="00F46404" w:rsidRPr="00F464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(стр. 92- 95) </w:t>
      </w:r>
      <w:r w:rsidR="00D47F0A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абзацам. Определяй главную мысль, важные сведения в каждом абзаце.</w:t>
      </w:r>
      <w:r w:rsidR="00F464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Рассмотри иллюстрации и фотографии на стр. 93 – 94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063289" w:rsidRPr="00063289" w:rsidRDefault="00063289" w:rsidP="00307F4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F15F7" w:rsidRPr="00035EB6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Работ</w:t>
      </w:r>
      <w:r w:rsidR="000632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 по рубрике «Подумаем» (стр. 9</w:t>
      </w:r>
      <w:r w:rsidR="00F464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99408F" w:rsidRPr="00035EB6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Попробуй ответить на вопросы рубрики сам или обратись за помощью к взрослым.</w:t>
      </w:r>
    </w:p>
    <w:p w:rsidR="00063289" w:rsidRDefault="00063289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46404" w:rsidRDefault="00F46404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Выполнение заданий в рабочей тетради.</w:t>
      </w:r>
    </w:p>
    <w:p w:rsidR="00F46404" w:rsidRPr="00F46404" w:rsidRDefault="00307F4E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 задания №1 стр.50 и №3 стр.51.</w:t>
      </w:r>
    </w:p>
    <w:p w:rsidR="00307F4E" w:rsidRDefault="00307F4E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F15F7" w:rsidRPr="00035EB6" w:rsidRDefault="00307F4E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5. 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Ответы на вопросы</w:t>
      </w:r>
      <w:r w:rsidR="000632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рубрики «Проверим себя» (стр. 9</w:t>
      </w:r>
      <w:r w:rsidR="00F464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99408F" w:rsidRPr="00035EB6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Ответь на вопросы, если затрудняешься, то обратись к тексту параграфа.</w:t>
      </w:r>
    </w:p>
    <w:p w:rsidR="00456591" w:rsidRDefault="0099408F" w:rsidP="0046494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Внима</w:t>
      </w:r>
      <w:r w:rsidR="000632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тельно прочитай вывод на стр. 9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063289" w:rsidRPr="007462E1" w:rsidRDefault="00063289" w:rsidP="0046494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63289" w:rsidRPr="007462E1" w:rsidSect="00035E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14888"/>
    <w:multiLevelType w:val="hybridMultilevel"/>
    <w:tmpl w:val="BAF03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777A2"/>
    <w:multiLevelType w:val="hybridMultilevel"/>
    <w:tmpl w:val="3D38F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9527F"/>
    <w:multiLevelType w:val="hybridMultilevel"/>
    <w:tmpl w:val="F61A0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C6D58"/>
    <w:multiLevelType w:val="hybridMultilevel"/>
    <w:tmpl w:val="6CEAE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238EE"/>
    <w:multiLevelType w:val="hybridMultilevel"/>
    <w:tmpl w:val="15388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35EB6"/>
    <w:rsid w:val="00063289"/>
    <w:rsid w:val="002F424F"/>
    <w:rsid w:val="00307F4E"/>
    <w:rsid w:val="003D637A"/>
    <w:rsid w:val="003F15F7"/>
    <w:rsid w:val="00456591"/>
    <w:rsid w:val="00464949"/>
    <w:rsid w:val="007462E1"/>
    <w:rsid w:val="00802F2E"/>
    <w:rsid w:val="009462BA"/>
    <w:rsid w:val="00973725"/>
    <w:rsid w:val="0099408F"/>
    <w:rsid w:val="009C72AA"/>
    <w:rsid w:val="00D47F0A"/>
    <w:rsid w:val="00DE09D2"/>
    <w:rsid w:val="00E52897"/>
    <w:rsid w:val="00F46404"/>
    <w:rsid w:val="00FA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13</cp:revision>
  <dcterms:created xsi:type="dcterms:W3CDTF">2020-04-07T10:09:00Z</dcterms:created>
  <dcterms:modified xsi:type="dcterms:W3CDTF">2020-04-21T10:16:00Z</dcterms:modified>
</cp:coreProperties>
</file>