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Дата: 0</w:t>
      </w:r>
      <w:r w:rsidR="00782FF9">
        <w:rPr>
          <w:rFonts w:ascii="Times New Roman" w:hAnsi="Times New Roman" w:cs="Times New Roman"/>
          <w:sz w:val="24"/>
          <w:szCs w:val="24"/>
        </w:rPr>
        <w:t>9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4F6A7D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782FF9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0C72A4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5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82F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Закрепление. Изменение глаголов по временам. Неопределенная форма глагола.</w:t>
      </w:r>
    </w:p>
    <w:p w:rsidR="00782FF9" w:rsidRDefault="00E066F6" w:rsidP="00782FF9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782FF9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:</w:t>
      </w:r>
      <w:r w:rsidR="00782FF9" w:rsidRPr="00782FF9">
        <w:t xml:space="preserve"> </w:t>
      </w:r>
      <w:r w:rsidR="00782FF9">
        <w:t xml:space="preserve"> </w:t>
      </w:r>
      <w:r w:rsidR="00782FF9" w:rsidRPr="00782F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</w:t>
      </w:r>
      <w:proofErr w:type="gramEnd"/>
      <w:r w:rsidR="00782FF9" w:rsidRPr="00782F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умение различать глаголы по временам, закрепить знан</w:t>
      </w:r>
      <w:r w:rsidR="00782FF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ия о глаголе, как о части речи.</w:t>
      </w:r>
    </w:p>
    <w:p w:rsidR="00E066F6" w:rsidRPr="00782FF9" w:rsidRDefault="00CC716F" w:rsidP="00782FF9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782FF9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E066F6" w:rsidRDefault="00CC716F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782FF9" w:rsidRDefault="00782FF9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Спишите, вставьте пропущенные буквы</w:t>
      </w:r>
      <w:r w:rsidR="004408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44081D" w:rsidRP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Слон </w:t>
      </w:r>
      <w:proofErr w:type="spellStart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печ.тал</w:t>
      </w:r>
      <w:proofErr w:type="spell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(на) </w:t>
      </w:r>
      <w:proofErr w:type="spellStart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маш.нке</w:t>
      </w:r>
      <w:proofErr w:type="spell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, </w:t>
      </w:r>
    </w:p>
    <w:p w:rsidR="0044081D" w:rsidRP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 слове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.делал</w:t>
      </w:r>
      <w:proofErr w:type="gram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три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.</w:t>
      </w:r>
      <w:proofErr w:type="spellStart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ши.ки</w:t>
      </w:r>
      <w:proofErr w:type="spell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,</w:t>
      </w:r>
    </w:p>
    <w:p w:rsidR="0044081D" w:rsidRP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Клавиш. 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раск.л.тил</w:t>
      </w:r>
      <w:proofErr w:type="spell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Всех </w:t>
      </w:r>
      <w:proofErr w:type="spellStart"/>
      <w:proofErr w:type="gramStart"/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сл.нят</w:t>
      </w:r>
      <w:proofErr w:type="spellEnd"/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перебудил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4081D" w:rsidRP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Сделайте </w:t>
      </w:r>
      <w:proofErr w:type="spellStart"/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звуко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-буквенный</w:t>
      </w:r>
      <w:proofErr w:type="gram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анализ слова </w:t>
      </w:r>
      <w:r w:rsidRPr="004408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«ошибки»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.</w:t>
      </w:r>
    </w:p>
    <w:p w:rsidR="0044081D" w:rsidRDefault="0044081D" w:rsidP="00782FF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(Пример разбора смотрите в тетради по правилам).</w:t>
      </w:r>
    </w:p>
    <w:p w:rsidR="003E72E6" w:rsidRDefault="009C75CB" w:rsidP="003E72E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урока.</w:t>
      </w:r>
    </w:p>
    <w:p w:rsidR="00525595" w:rsidRDefault="009C75CB" w:rsidP="0052559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/>
        </w:rPr>
      </w:pPr>
      <w:r w:rsidRPr="009C75CB"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/>
        </w:rPr>
        <w:t>Учебник упр. 142 в тетради</w:t>
      </w:r>
      <w:r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/>
        </w:rPr>
        <w:t>.</w:t>
      </w:r>
    </w:p>
    <w:p w:rsidR="009C75CB" w:rsidRPr="009C75CB" w:rsidRDefault="009C75CB" w:rsidP="00525595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/>
        </w:rPr>
        <w:t>С. 77 правило выучить</w:t>
      </w:r>
    </w:p>
    <w:p w:rsidR="00525595" w:rsidRDefault="009C75CB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Самостоятельная работа: </w:t>
      </w:r>
    </w:p>
    <w:p w:rsidR="00525595" w:rsidRPr="00525595" w:rsidRDefault="00525595" w:rsidP="00525595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Упр. </w:t>
      </w:r>
      <w:r w:rsidR="009C75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143 в тетради.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9C75CB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Дополнительно: </w:t>
      </w:r>
      <w:hyperlink r:id="rId8" w:history="1">
        <w:r w:rsidRPr="009D7CD2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https://resh.edu.ru/subject/lesson/4352/start/128747/</w:t>
        </w:r>
      </w:hyperlink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E72E6"/>
    <w:rsid w:val="0044081D"/>
    <w:rsid w:val="004D5F7C"/>
    <w:rsid w:val="004F6A7D"/>
    <w:rsid w:val="00525595"/>
    <w:rsid w:val="005902C1"/>
    <w:rsid w:val="005F6E66"/>
    <w:rsid w:val="00652407"/>
    <w:rsid w:val="00767DA7"/>
    <w:rsid w:val="00771627"/>
    <w:rsid w:val="00782FF9"/>
    <w:rsid w:val="007A266D"/>
    <w:rsid w:val="00800262"/>
    <w:rsid w:val="00967049"/>
    <w:rsid w:val="009C75CB"/>
    <w:rsid w:val="00B8235B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52/start/1287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2020-04-08T10:02:00Z</dcterms:created>
  <dcterms:modified xsi:type="dcterms:W3CDTF">2020-04-08T10:02:00Z</dcterms:modified>
</cp:coreProperties>
</file>