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1B05D5" w:rsidRDefault="006933D4" w:rsidP="001B05D5">
      <w:pPr>
        <w:pStyle w:val="a3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</w:t>
      </w:r>
      <w:bookmarkStart w:id="0" w:name="_GoBack"/>
      <w:bookmarkEnd w:id="0"/>
      <w:r w:rsidRPr="00131578">
        <w:rPr>
          <w:rFonts w:ascii="Times New Roman" w:hAnsi="Times New Roman" w:cs="Times New Roman"/>
          <w:b/>
          <w:sz w:val="28"/>
          <w:szCs w:val="24"/>
        </w:rPr>
        <w:t>РТА ДИСТАНЦИОННОГО ЗАНЯТИЯ</w:t>
      </w:r>
    </w:p>
    <w:p w:rsidR="006933D4" w:rsidRPr="00131578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Дата: </w:t>
      </w:r>
      <w:r w:rsidR="006933D4" w:rsidRPr="00131578">
        <w:rPr>
          <w:rFonts w:ascii="Times New Roman" w:hAnsi="Times New Roman" w:cs="Times New Roman"/>
          <w:sz w:val="28"/>
          <w:szCs w:val="24"/>
        </w:rPr>
        <w:t>7 апреля 2020</w:t>
      </w:r>
      <w:r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6933D4" w:rsidRPr="00131578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Класс: 4</w:t>
      </w:r>
      <w:r w:rsidR="006933D4" w:rsidRPr="0013157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933D4" w:rsidRPr="00131578" w:rsidRDefault="006933D4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Предмет: русский язык</w:t>
      </w:r>
    </w:p>
    <w:p w:rsidR="006933D4" w:rsidRPr="00131578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4"/>
        </w:rPr>
        <w:t>Ящук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Н.В</w:t>
      </w:r>
      <w:r w:rsidR="006933D4" w:rsidRPr="00131578">
        <w:rPr>
          <w:rFonts w:ascii="Times New Roman" w:hAnsi="Times New Roman" w:cs="Times New Roman"/>
          <w:sz w:val="28"/>
          <w:szCs w:val="24"/>
        </w:rPr>
        <w:t>.</w:t>
      </w:r>
    </w:p>
    <w:p w:rsidR="0041540D" w:rsidRDefault="006933D4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Адрес обратной связи: </w:t>
      </w:r>
      <w:hyperlink r:id="rId5" w:history="1"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natalya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</w:rPr>
          <w:t>-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yashuk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</w:rPr>
          <w:t>@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mail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</w:rPr>
          <w:t>.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ru</w:t>
        </w:r>
      </w:hyperlink>
    </w:p>
    <w:p w:rsidR="0041540D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6933D4" w:rsidRPr="0041540D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1. </w:t>
      </w:r>
      <w:r w:rsidR="006933D4" w:rsidRPr="0041540D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Инструкция для учащегося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  <w:r w:rsidR="006933D4" w:rsidRPr="0041540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</w:p>
    <w:p w:rsidR="006933D4" w:rsidRDefault="006933D4" w:rsidP="0008656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Работаем с учебником «</w:t>
      </w:r>
      <w:r w:rsidR="0041540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Русский язык</w:t>
      </w:r>
      <w:r w:rsidR="001B05D5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» (4класс, ч.2)</w:t>
      </w:r>
      <w:r w:rsidR="0041540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и тетрадью в линейку.</w:t>
      </w:r>
    </w:p>
    <w:p w:rsidR="0041540D" w:rsidRDefault="0041540D" w:rsidP="0041540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41540D" w:rsidRDefault="0041540D" w:rsidP="0041540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2. </w:t>
      </w:r>
      <w:r w:rsidRPr="0041540D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План-конспект учебного занятия.</w:t>
      </w:r>
    </w:p>
    <w:p w:rsidR="006933D4" w:rsidRDefault="0041540D" w:rsidP="0041540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Тема: Прошедшее время глагола</w:t>
      </w:r>
      <w:r w:rsidR="006933D4" w:rsidRPr="0041540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5316A0" w:rsidRDefault="0041540D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Цель: </w:t>
      </w:r>
      <w:r w:rsidR="0030271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Вспомнить, что знаем об изменении глаголов по временам; учимся определять время глаголов и род глаголов в прошедшем времени.</w:t>
      </w:r>
    </w:p>
    <w:p w:rsidR="00302713" w:rsidRDefault="007D3CAC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Краткий план занятия:</w:t>
      </w:r>
    </w:p>
    <w:p w:rsidR="00302713" w:rsidRDefault="00302713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1) Орфографическая минутка.</w:t>
      </w:r>
    </w:p>
    <w:p w:rsidR="00302713" w:rsidRDefault="00302713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2) </w:t>
      </w:r>
      <w:r w:rsidR="007D3CAC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Работа по учебнику (Упр. 132, стр.82)</w:t>
      </w:r>
    </w:p>
    <w:p w:rsidR="007D3CAC" w:rsidRDefault="007D3CAC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3) Дополнительное задание.</w:t>
      </w:r>
    </w:p>
    <w:p w:rsidR="007D3CAC" w:rsidRDefault="007D3CAC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4) Работа по учебнику (Упр. 133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, стр.82)</w:t>
      </w:r>
    </w:p>
    <w:p w:rsidR="007D3CAC" w:rsidRDefault="007D3CAC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5) Вывод по теме занятия.</w:t>
      </w:r>
    </w:p>
    <w:p w:rsidR="007D3CAC" w:rsidRDefault="007D3CAC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E92A94" w:rsidRPr="005F1776" w:rsidRDefault="005F1776" w:rsidP="005F177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3</w:t>
      </w:r>
      <w:r w:rsidRPr="005F1776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 xml:space="preserve">. </w:t>
      </w:r>
      <w:r w:rsidR="00E92A94" w:rsidRPr="005F1776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7D3CAC" w:rsidRPr="0008656A" w:rsidRDefault="007D3CAC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1. </w:t>
      </w:r>
      <w:r w:rsidR="00E92A94"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Орфографическая минутка.</w:t>
      </w:r>
    </w:p>
    <w:p w:rsidR="00E92A94" w:rsidRDefault="00E92A94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Разделите слова на две группы и запишите их.</w:t>
      </w:r>
    </w:p>
    <w:p w:rsidR="00E92A94" w:rsidRDefault="0008656A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Субб</w:t>
      </w:r>
      <w:r w:rsidR="00E92A94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ота</w:t>
      </w: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, редька, крошка, чуткие, кассир, завязка, шоссе, пассажир, причёска, территория, пробка, басс</w:t>
      </w:r>
      <w:r w:rsidR="00E92A94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ейн, шу</w:t>
      </w: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б</w:t>
      </w:r>
      <w:r w:rsidR="00E92A94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ка.</w:t>
      </w:r>
    </w:p>
    <w:p w:rsidR="00E92A94" w:rsidRPr="001B05D5" w:rsidRDefault="00E92A94" w:rsidP="001B05D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Выделите в</w:t>
      </w:r>
      <w:r w:rsidR="001B05D5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каждой группе слов орфограмму.</w:t>
      </w:r>
    </w:p>
    <w:p w:rsidR="001B05D5" w:rsidRDefault="001B05D5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</w:p>
    <w:p w:rsidR="00E92A94" w:rsidRPr="0008656A" w:rsidRDefault="00E92A94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2. </w:t>
      </w:r>
      <w:r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Работа по учебнику (Упр. 132, стр.82)</w:t>
      </w:r>
    </w:p>
    <w:p w:rsidR="0008656A" w:rsidRDefault="0008656A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Прочитайте задание.</w:t>
      </w:r>
    </w:p>
    <w:p w:rsidR="0008656A" w:rsidRPr="0008656A" w:rsidRDefault="0008656A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Прочитайте глаголы, назовите показатель прошедшего времени глаголов. </w:t>
      </w:r>
      <w:r w:rsidRPr="0008656A">
        <w:rPr>
          <w:rFonts w:ascii="Times New Roman" w:hAnsi="Times New Roman" w:cs="Times New Roman"/>
          <w:bCs/>
          <w:color w:val="333333"/>
          <w:sz w:val="18"/>
          <w:szCs w:val="18"/>
          <w:shd w:val="clear" w:color="auto" w:fill="FFFFFF"/>
        </w:rPr>
        <w:t>(Суффикс –л-)</w:t>
      </w:r>
    </w:p>
    <w:p w:rsidR="00E92A94" w:rsidRDefault="0008656A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Какое общее грамматическое значение будет у имён существительных и связанных с ними глаголов? </w:t>
      </w:r>
      <w:r>
        <w:rPr>
          <w:rFonts w:ascii="Times New Roman" w:hAnsi="Times New Roman" w:cs="Times New Roman"/>
          <w:bCs/>
          <w:color w:val="333333"/>
          <w:sz w:val="18"/>
          <w:szCs w:val="18"/>
          <w:shd w:val="clear" w:color="auto" w:fill="FFFFFF"/>
        </w:rPr>
        <w:t>(Род)</w:t>
      </w:r>
    </w:p>
    <w:p w:rsidR="0008656A" w:rsidRDefault="0008656A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Запишите словосочетания.</w:t>
      </w:r>
    </w:p>
    <w:p w:rsidR="0008656A" w:rsidRDefault="0008656A" w:rsidP="001B05D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Выделите окончания глаголов прошедшего времени в м</w:t>
      </w:r>
      <w:r w:rsidR="001B05D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ужском, женском и среднем роде.</w:t>
      </w:r>
    </w:p>
    <w:p w:rsidR="0008656A" w:rsidRDefault="0008656A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3. Дополнительное задание.</w:t>
      </w:r>
    </w:p>
    <w:p w:rsidR="00573FAC" w:rsidRDefault="00573FAC" w:rsidP="001B05D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Составить рассказ по картинке, используя записанные глаголы.</w:t>
      </w:r>
    </w:p>
    <w:p w:rsidR="001B05D5" w:rsidRDefault="001B05D5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</w:p>
    <w:p w:rsidR="00573FAC" w:rsidRDefault="00573FAC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4</w:t>
      </w:r>
      <w:r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. Работа по учебнику (Упр. 13</w:t>
      </w: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3</w:t>
      </w:r>
      <w:r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, стр.82)</w:t>
      </w: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.</w:t>
      </w:r>
    </w:p>
    <w:p w:rsidR="00573FAC" w:rsidRDefault="00573FAC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Выполни все задания в упражнении.</w:t>
      </w:r>
    </w:p>
    <w:p w:rsidR="00573FAC" w:rsidRDefault="00573FAC" w:rsidP="001B05D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Можно ли определить род глаголов прошедшего времени во множественном числе?</w:t>
      </w:r>
    </w:p>
    <w:p w:rsidR="001B05D5" w:rsidRDefault="001B05D5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</w:p>
    <w:p w:rsidR="00573FAC" w:rsidRDefault="00573FAC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5. Сделай вывод. 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Чем отличаются глаголы прошедшего времени единственного числа от остальных форм глагола? </w:t>
      </w:r>
      <w:r>
        <w:rPr>
          <w:rFonts w:ascii="Times New Roman" w:hAnsi="Times New Roman" w:cs="Times New Roman"/>
          <w:bCs/>
          <w:color w:val="333333"/>
          <w:sz w:val="18"/>
          <w:szCs w:val="18"/>
          <w:shd w:val="clear" w:color="auto" w:fill="FFFFFF"/>
        </w:rPr>
        <w:t>(Только у них можно определить род).</w:t>
      </w:r>
    </w:p>
    <w:p w:rsidR="001B05D5" w:rsidRDefault="001B05D5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152A4B" w:rsidRPr="00131578" w:rsidRDefault="001B05D5" w:rsidP="005F177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6*. Учебник упр. 134, стр. 83.</w:t>
      </w:r>
    </w:p>
    <w:sectPr w:rsidR="00152A4B" w:rsidRPr="00131578" w:rsidSect="005316A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8656A"/>
    <w:rsid w:val="00131578"/>
    <w:rsid w:val="00152A4B"/>
    <w:rsid w:val="001B05D5"/>
    <w:rsid w:val="002406A4"/>
    <w:rsid w:val="002A17F1"/>
    <w:rsid w:val="002F5071"/>
    <w:rsid w:val="00302713"/>
    <w:rsid w:val="0041540D"/>
    <w:rsid w:val="0047617A"/>
    <w:rsid w:val="004D5F7C"/>
    <w:rsid w:val="005316A0"/>
    <w:rsid w:val="00573FAC"/>
    <w:rsid w:val="005902C1"/>
    <w:rsid w:val="005F1776"/>
    <w:rsid w:val="00652407"/>
    <w:rsid w:val="006933D4"/>
    <w:rsid w:val="006A6C15"/>
    <w:rsid w:val="00767DA7"/>
    <w:rsid w:val="00771627"/>
    <w:rsid w:val="007D3CAC"/>
    <w:rsid w:val="00800262"/>
    <w:rsid w:val="00832808"/>
    <w:rsid w:val="00967049"/>
    <w:rsid w:val="00B82F03"/>
    <w:rsid w:val="00B84195"/>
    <w:rsid w:val="00D62013"/>
    <w:rsid w:val="00E7349B"/>
    <w:rsid w:val="00E92A94"/>
    <w:rsid w:val="00E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9</cp:revision>
  <cp:lastPrinted>2020-02-26T15:33:00Z</cp:lastPrinted>
  <dcterms:created xsi:type="dcterms:W3CDTF">2020-04-04T12:43:00Z</dcterms:created>
  <dcterms:modified xsi:type="dcterms:W3CDTF">2020-04-06T11:25:00Z</dcterms:modified>
</cp:coreProperties>
</file>